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EBD" w:rsidRDefault="00987066">
      <w:r>
        <w:t xml:space="preserve">Как оплатить услугу АО «Спецавтобаза» - обращение с ТКО через мобильное приложение </w:t>
      </w:r>
      <w:r w:rsidR="008078BD">
        <w:t>Фрисби</w:t>
      </w:r>
    </w:p>
    <w:p w:rsidR="008078BD" w:rsidRDefault="008078BD">
      <w:r>
        <w:t>Шаг 1 – установить приложение ФРИСБИ</w:t>
      </w:r>
    </w:p>
    <w:p w:rsidR="00305D67" w:rsidRDefault="00305D67">
      <w:r>
        <w:t>Подробности на сайте</w:t>
      </w:r>
    </w:p>
    <w:p w:rsidR="00305D67" w:rsidRDefault="00305D67">
      <w:hyperlink r:id="rId4" w:history="1">
        <w:r w:rsidRPr="00F272B5">
          <w:rPr>
            <w:rStyle w:val="a3"/>
          </w:rPr>
          <w:t>https://frisbi24.ru/pages/mobilnoe-prilozhenie-frisbi</w:t>
        </w:r>
      </w:hyperlink>
    </w:p>
    <w:p w:rsidR="00305D67" w:rsidRDefault="00305D67">
      <w:r>
        <w:rPr>
          <w:noProof/>
          <w14:ligatures w14:val="standardContextual"/>
        </w:rPr>
        <w:drawing>
          <wp:inline distT="0" distB="0" distL="0" distR="0" wp14:anchorId="41870593" wp14:editId="3519FF71">
            <wp:extent cx="3671792" cy="2523744"/>
            <wp:effectExtent l="0" t="0" r="5080" b="0"/>
            <wp:docPr id="57170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01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5223" cy="252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8BD" w:rsidRDefault="004D2232">
      <w:r>
        <w:t>Шаг 2 – зарегистрироваться в приложении</w:t>
      </w:r>
    </w:p>
    <w:p w:rsidR="004D2232" w:rsidRDefault="004D2232">
      <w:r w:rsidRPr="004D2232">
        <w:rPr>
          <w:b/>
          <w:bCs/>
        </w:rPr>
        <w:t xml:space="preserve">Шаг 3 </w:t>
      </w:r>
      <w:r w:rsidRPr="004D2232">
        <w:t>– нажать значок сканирования QR-кода и отсканировать QR-код с квитанции в правом</w:t>
      </w:r>
      <w:r w:rsidRPr="004D2232">
        <w:br/>
        <w:t>верхнем углу</w:t>
      </w:r>
    </w:p>
    <w:p w:rsidR="004D2232" w:rsidRDefault="004D2232">
      <w:r>
        <w:rPr>
          <w:noProof/>
          <w14:ligatures w14:val="standardContextual"/>
        </w:rPr>
        <w:drawing>
          <wp:inline distT="0" distB="0" distL="0" distR="0" wp14:anchorId="0901E905" wp14:editId="15AB61A1">
            <wp:extent cx="3474720" cy="3141848"/>
            <wp:effectExtent l="0" t="0" r="0" b="1905"/>
            <wp:docPr id="8094908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908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7452" cy="314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65" w:rsidRDefault="00CC5A65">
      <w:r>
        <w:t>Или найти организацию по ИНН 6658006355</w:t>
      </w:r>
    </w:p>
    <w:p w:rsidR="00DB5F0A" w:rsidRDefault="002D6E3A">
      <w:pPr>
        <w:rPr>
          <w:noProof/>
          <w14:ligatures w14:val="standardContextual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740EC" wp14:editId="5832546E">
                <wp:simplePos x="0" y="0"/>
                <wp:positionH relativeFrom="column">
                  <wp:posOffset>2744266</wp:posOffset>
                </wp:positionH>
                <wp:positionV relativeFrom="paragraph">
                  <wp:posOffset>187376</wp:posOffset>
                </wp:positionV>
                <wp:extent cx="490118" cy="138989"/>
                <wp:effectExtent l="0" t="0" r="24765" b="13970"/>
                <wp:wrapNone/>
                <wp:docPr id="6797432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18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C8390" id="Прямоугольник 1" o:spid="_x0000_s1026" style="position:absolute;margin-left:216.1pt;margin-top:14.75pt;width:38.6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1246099</wp:posOffset>
                </wp:positionH>
                <wp:positionV relativeFrom="paragraph">
                  <wp:posOffset>189179</wp:posOffset>
                </wp:positionV>
                <wp:extent cx="490118" cy="138989"/>
                <wp:effectExtent l="0" t="0" r="24765" b="13970"/>
                <wp:wrapNone/>
                <wp:docPr id="150021272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18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1867E" id="Прямоугольник 1" o:spid="_x0000_s1026" style="position:absolute;margin-left:98.1pt;margin-top:14.9pt;width:38.6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302B2C0E" wp14:editId="57F8F227">
            <wp:extent cx="5940425" cy="1599565"/>
            <wp:effectExtent l="0" t="0" r="3175" b="635"/>
            <wp:docPr id="5629952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952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3A" w:rsidRDefault="002D6E3A" w:rsidP="002D6E3A">
      <w:r w:rsidRPr="002D6E3A">
        <w:rPr>
          <w:b/>
          <w:bCs/>
        </w:rPr>
        <w:t xml:space="preserve">Шаг 4 </w:t>
      </w:r>
      <w:r w:rsidRPr="002D6E3A">
        <w:t>– проверьте правильность найденной услуги, выберите способ оплаты банковской картой</w:t>
      </w:r>
      <w:r w:rsidRPr="002D6E3A">
        <w:br/>
        <w:t>или СБП и нажмите ОПЛАТИТЬ</w:t>
      </w:r>
    </w:p>
    <w:p w:rsidR="007D16EC" w:rsidRDefault="006A47AB" w:rsidP="002D6E3A">
      <w:pPr>
        <w:rPr>
          <w:noProof/>
          <w14:ligatures w14:val="standardContextu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75667</wp:posOffset>
                </wp:positionH>
                <wp:positionV relativeFrom="paragraph">
                  <wp:posOffset>1423264</wp:posOffset>
                </wp:positionV>
                <wp:extent cx="46939" cy="2062886"/>
                <wp:effectExtent l="76200" t="0" r="48895" b="52070"/>
                <wp:wrapNone/>
                <wp:docPr id="41190067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39" cy="2062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EC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.95pt;margin-top:112.05pt;width:3.7pt;height:162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7D16E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A6CAE" wp14:editId="0FF82097">
                <wp:simplePos x="0" y="0"/>
                <wp:positionH relativeFrom="column">
                  <wp:posOffset>1104493</wp:posOffset>
                </wp:positionH>
                <wp:positionV relativeFrom="paragraph">
                  <wp:posOffset>913257</wp:posOffset>
                </wp:positionV>
                <wp:extent cx="490118" cy="138989"/>
                <wp:effectExtent l="0" t="0" r="24765" b="13970"/>
                <wp:wrapNone/>
                <wp:docPr id="66432893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18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208E8" id="Прямоугольник 1" o:spid="_x0000_s1026" style="position:absolute;margin-left:86.95pt;margin-top:71.9pt;width:38.6pt;height:1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" fillcolor="#4472c4 [3204]" strokecolor="#09101d [484]" strokeweight="1pt"/>
            </w:pict>
          </mc:Fallback>
        </mc:AlternateContent>
      </w:r>
      <w:r w:rsidR="007D16EC">
        <w:rPr>
          <w:noProof/>
          <w14:ligatures w14:val="standardContextual"/>
        </w:rPr>
        <w:drawing>
          <wp:inline distT="0" distB="0" distL="0" distR="0" wp14:anchorId="53D48A47" wp14:editId="3F8B3F58">
            <wp:extent cx="3286125" cy="3038475"/>
            <wp:effectExtent l="0" t="0" r="9525" b="9525"/>
            <wp:docPr id="735163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639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AB" w:rsidRDefault="006A47AB" w:rsidP="006A47AB">
      <w:pPr>
        <w:rPr>
          <w:noProof/>
          <w14:ligatures w14:val="standardContextual"/>
        </w:rPr>
      </w:pPr>
    </w:p>
    <w:p w:rsidR="006A47AB" w:rsidRPr="006A47AB" w:rsidRDefault="006A47AB" w:rsidP="006A47AB">
      <w:r>
        <w:t>Доступно просмотр квитанции, история платежей.</w:t>
      </w:r>
    </w:p>
    <w:sectPr w:rsidR="006A47AB" w:rsidRPr="006A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6"/>
    <w:rsid w:val="002D6E3A"/>
    <w:rsid w:val="00305D67"/>
    <w:rsid w:val="004D2232"/>
    <w:rsid w:val="005E2EBD"/>
    <w:rsid w:val="00694122"/>
    <w:rsid w:val="006A47AB"/>
    <w:rsid w:val="006D1562"/>
    <w:rsid w:val="007139A5"/>
    <w:rsid w:val="007660C0"/>
    <w:rsid w:val="007D16EC"/>
    <w:rsid w:val="008078BD"/>
    <w:rsid w:val="0097780D"/>
    <w:rsid w:val="00987066"/>
    <w:rsid w:val="00A5707B"/>
    <w:rsid w:val="00A96D60"/>
    <w:rsid w:val="00AB54DD"/>
    <w:rsid w:val="00BF709C"/>
    <w:rsid w:val="00CC5A65"/>
    <w:rsid w:val="00D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61BA"/>
  <w15:chartTrackingRefBased/>
  <w15:docId w15:val="{317B354F-65F4-447B-B213-186E100C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A5"/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D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frisbi24.ru/pages/mobilnoe-prilozhenie-frisb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Мухортова Ольга Дмитриевна</dc:creator>
  <cp:keywords/>
  <dc:description/>
  <cp:lastModifiedBy>Мухортова Ольга Дмитриевна</cp:lastModifiedBy>
  <cp:revision>3</cp:revision>
  <dcterms:created xsi:type="dcterms:W3CDTF">2024-12-03T09:07:00Z</dcterms:created>
  <dcterms:modified xsi:type="dcterms:W3CDTF">2024-12-03T10:45:00Z</dcterms:modified>
</cp:coreProperties>
</file>